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35" w:rsidRPr="00225435" w:rsidRDefault="00225435" w:rsidP="00225435">
      <w:pPr>
        <w:rPr>
          <w:b/>
        </w:rPr>
      </w:pPr>
      <w:r w:rsidRPr="00225435">
        <w:rPr>
          <w:b/>
        </w:rPr>
        <w:t>HATTIE WEBER MUSEUM VOLUNTEER MEMBERSHIP APPLICATION</w:t>
      </w:r>
    </w:p>
    <w:p w:rsidR="00225435" w:rsidRDefault="00225435" w:rsidP="00225435"/>
    <w:p w:rsidR="00225435" w:rsidRDefault="00225435" w:rsidP="00225435">
      <w:r>
        <w:t>The volunteers are a support group of the museum. Our members</w:t>
      </w:r>
    </w:p>
    <w:p w:rsidR="00225435" w:rsidRDefault="00225435" w:rsidP="00225435">
      <w:r>
        <w:t xml:space="preserve">Host </w:t>
      </w:r>
      <w:proofErr w:type="gramStart"/>
      <w:r>
        <w:t>openings,</w:t>
      </w:r>
      <w:proofErr w:type="gramEnd"/>
      <w:r>
        <w:t xml:space="preserve"> act as docents and sponsor special events throughout the year.</w:t>
      </w:r>
    </w:p>
    <w:p w:rsidR="00225435" w:rsidRDefault="00225435" w:rsidP="00225435"/>
    <w:p w:rsidR="00225435" w:rsidRDefault="00225435" w:rsidP="00225435">
      <w:r>
        <w:t xml:space="preserve">In addition, the volunteers develop and participate in </w:t>
      </w:r>
      <w:proofErr w:type="gramStart"/>
      <w:r>
        <w:t>projects</w:t>
      </w:r>
      <w:r w:rsidR="00EB094D">
        <w:t xml:space="preserve"> which</w:t>
      </w:r>
      <w:proofErr w:type="gramEnd"/>
      <w:r w:rsidR="00EB094D">
        <w:t xml:space="preserve"> preserve the history of D</w:t>
      </w:r>
      <w:r>
        <w:t>avis, stimulate interest local development and provide resources for the historian, genealogists and students.</w:t>
      </w:r>
    </w:p>
    <w:p w:rsidR="00225435" w:rsidRDefault="00225435" w:rsidP="00225435"/>
    <w:p w:rsidR="00225435" w:rsidRDefault="00EB094D" w:rsidP="00225435">
      <w:r>
        <w:t>YES</w:t>
      </w:r>
      <w:r w:rsidR="00225435">
        <w:t xml:space="preserve">, </w:t>
      </w:r>
      <w:proofErr w:type="spellStart"/>
      <w:r w:rsidR="00225435">
        <w:t>i</w:t>
      </w:r>
      <w:proofErr w:type="spellEnd"/>
      <w:r w:rsidR="00225435">
        <w:t xml:space="preserve"> would like to become a volunteer</w:t>
      </w:r>
    </w:p>
    <w:p w:rsidR="00225435" w:rsidRDefault="00225435" w:rsidP="00225435"/>
    <w:p w:rsidR="00225435" w:rsidRDefault="00225435" w:rsidP="00225435">
      <w:r>
        <w:t>NAME___________________________________________________________________</w:t>
      </w:r>
    </w:p>
    <w:p w:rsidR="00225435" w:rsidRDefault="00225435" w:rsidP="00225435"/>
    <w:p w:rsidR="00225435" w:rsidRDefault="00225435" w:rsidP="00225435">
      <w:r>
        <w:t>ADDRESS________________________________________________________________</w:t>
      </w:r>
    </w:p>
    <w:p w:rsidR="00225435" w:rsidRDefault="00225435" w:rsidP="00225435"/>
    <w:p w:rsidR="00225435" w:rsidRDefault="00225435" w:rsidP="00225435">
      <w:r>
        <w:t>PHONE___________________________________________________________________</w:t>
      </w:r>
    </w:p>
    <w:p w:rsidR="00225435" w:rsidRDefault="00225435" w:rsidP="00225435"/>
    <w:p w:rsidR="009622F7" w:rsidRDefault="00225435" w:rsidP="00225435">
      <w:r>
        <w:t>Please mail to the Hattie Weber Museum, 445 C Street, Davis, California 95616 (530) 758-5637</w:t>
      </w:r>
    </w:p>
    <w:sectPr w:rsidR="009622F7" w:rsidSect="009622F7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5435"/>
    <w:rsid w:val="00225435"/>
    <w:rsid w:val="00EB094D"/>
  </w:rsids>
  <m:mathPr>
    <m:mathFont m:val="Lucida Sans Unico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C4A5B"/>
    <w:rPr>
      <w:rFonts w:ascii="Arial" w:hAnsi="Arial" w:cs="Times New Roman"/>
    </w:rPr>
  </w:style>
  <w:style w:type="paragraph" w:styleId="Heading2">
    <w:name w:val="heading 2"/>
    <w:basedOn w:val="Normal"/>
    <w:next w:val="Normal"/>
    <w:link w:val="Heading2Char"/>
    <w:qFormat/>
    <w:rsid w:val="00771726"/>
    <w:pPr>
      <w:keepNext/>
      <w:spacing w:before="240"/>
      <w:ind w:left="720"/>
      <w:outlineLvl w:val="1"/>
    </w:pPr>
    <w:rPr>
      <w:rFonts w:asciiTheme="minorHAnsi" w:eastAsia="Times" w:hAnsiTheme="minorHAnsi" w:cstheme="minorBidi"/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771726"/>
    <w:rPr>
      <w:rFonts w:eastAsia="Times"/>
      <w:b/>
      <w:szCs w:val="20"/>
    </w:rPr>
  </w:style>
  <w:style w:type="paragraph" w:customStyle="1" w:styleId="Heading2a">
    <w:name w:val="Heading 2a"/>
    <w:basedOn w:val="Heading2"/>
    <w:qFormat/>
    <w:rsid w:val="0077172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Sommer</dc:creator>
  <cp:keywords/>
  <cp:lastModifiedBy>Barbara Sommer</cp:lastModifiedBy>
  <cp:revision>2</cp:revision>
  <cp:lastPrinted>2011-08-29T20:45:00Z</cp:lastPrinted>
  <dcterms:created xsi:type="dcterms:W3CDTF">2011-08-29T20:43:00Z</dcterms:created>
  <dcterms:modified xsi:type="dcterms:W3CDTF">2011-08-29T20:45:00Z</dcterms:modified>
</cp:coreProperties>
</file>